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42" w:rsidRDefault="002A1A06" w:rsidP="00B47F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Подписка НМК на втор</w:t>
      </w:r>
      <w:r w:rsidR="004B35DA">
        <w:rPr>
          <w:rFonts w:ascii="Times New Roman" w:hAnsi="Times New Roman" w:cs="Times New Roman"/>
          <w:b/>
          <w:sz w:val="28"/>
          <w:szCs w:val="24"/>
        </w:rPr>
        <w:t>ое</w:t>
      </w:r>
      <w:r w:rsidR="00E42190">
        <w:rPr>
          <w:rFonts w:ascii="Times New Roman" w:hAnsi="Times New Roman" w:cs="Times New Roman"/>
          <w:b/>
          <w:sz w:val="28"/>
          <w:szCs w:val="24"/>
        </w:rPr>
        <w:t xml:space="preserve"> полугодие 2022</w:t>
      </w:r>
      <w:r w:rsidR="00B47F42" w:rsidRPr="000A04C8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2"/>
        <w:gridCol w:w="1134"/>
        <w:gridCol w:w="2233"/>
      </w:tblGrid>
      <w:tr w:rsidR="00B47F42" w:rsidRPr="002869CA" w:rsidTr="001904D9">
        <w:tc>
          <w:tcPr>
            <w:tcW w:w="567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B47F42" w:rsidRDefault="00B47F42" w:rsidP="000A0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2869CA" w:rsidRPr="002869CA" w:rsidRDefault="002869CA" w:rsidP="000A04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2233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E454F5" w:rsidRPr="002869CA" w:rsidTr="00657DCD">
        <w:tc>
          <w:tcPr>
            <w:tcW w:w="10456" w:type="dxa"/>
            <w:gridSpan w:val="4"/>
          </w:tcPr>
          <w:p w:rsidR="00E454F5" w:rsidRPr="002869CA" w:rsidRDefault="00E454F5" w:rsidP="00E45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АЗЕТЫ</w:t>
            </w:r>
          </w:p>
        </w:tc>
      </w:tr>
      <w:tr w:rsidR="00B47F42" w:rsidRPr="002869CA" w:rsidTr="001904D9">
        <w:tc>
          <w:tcPr>
            <w:tcW w:w="567" w:type="dxa"/>
          </w:tcPr>
          <w:p w:rsidR="00B47F42" w:rsidRPr="002869CA" w:rsidRDefault="006B49A2" w:rsidP="007D1F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B47F42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Ведомости Законодательного Собрания НСО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E3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1134" w:type="dxa"/>
          </w:tcPr>
          <w:p w:rsidR="00B47F42" w:rsidRPr="002869CA" w:rsidRDefault="006763B0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3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3B0">
              <w:rPr>
                <w:rFonts w:ascii="Times New Roman" w:hAnsi="Times New Roman" w:cs="Times New Roman"/>
                <w:sz w:val="28"/>
                <w:szCs w:val="28"/>
              </w:rPr>
              <w:t>Д.Донского, 23а</w:t>
            </w:r>
          </w:p>
        </w:tc>
      </w:tr>
      <w:tr w:rsidR="00B47F42" w:rsidRPr="002869CA" w:rsidTr="001904D9">
        <w:tc>
          <w:tcPr>
            <w:tcW w:w="567" w:type="dxa"/>
          </w:tcPr>
          <w:p w:rsidR="00B47F42" w:rsidRPr="002869CA" w:rsidRDefault="006B49A2" w:rsidP="007D1F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B47F42" w:rsidRPr="002869CA" w:rsidRDefault="006B49A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газета</w:t>
            </w:r>
            <w:r w:rsidR="00B47F42"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19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B47F42" w:rsidRPr="002869CA" w:rsidRDefault="0033056F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E454F5" w:rsidRPr="002869CA" w:rsidTr="00657DCD">
        <w:trPr>
          <w:trHeight w:val="310"/>
        </w:trPr>
        <w:tc>
          <w:tcPr>
            <w:tcW w:w="10456" w:type="dxa"/>
            <w:gridSpan w:val="4"/>
          </w:tcPr>
          <w:p w:rsidR="00E454F5" w:rsidRPr="002869CA" w:rsidRDefault="00E454F5" w:rsidP="00E454F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УРНАЛЫ</w:t>
            </w:r>
          </w:p>
        </w:tc>
      </w:tr>
      <w:tr w:rsidR="000F201C" w:rsidRPr="002869CA" w:rsidTr="00A94308">
        <w:tc>
          <w:tcPr>
            <w:tcW w:w="567" w:type="dxa"/>
          </w:tcPr>
          <w:p w:rsidR="000F201C" w:rsidRDefault="006B49A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20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0F201C" w:rsidRDefault="000F201C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современной педиатрии</w:t>
            </w:r>
          </w:p>
        </w:tc>
        <w:tc>
          <w:tcPr>
            <w:tcW w:w="1134" w:type="dxa"/>
          </w:tcPr>
          <w:p w:rsidR="000F201C" w:rsidRDefault="000F201C" w:rsidP="007D1F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0F201C" w:rsidRDefault="000F201C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B47F42" w:rsidRPr="002869CA" w:rsidTr="00A94308">
        <w:tc>
          <w:tcPr>
            <w:tcW w:w="567" w:type="dxa"/>
          </w:tcPr>
          <w:p w:rsidR="00B47F42" w:rsidRPr="002869CA" w:rsidRDefault="006B49A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05C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B47F42" w:rsidRPr="005449A8" w:rsidRDefault="00510F46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оборона и защита </w:t>
            </w:r>
            <w:r w:rsidR="00105CB9" w:rsidRPr="005449A8">
              <w:rPr>
                <w:rFonts w:ascii="Times New Roman" w:hAnsi="Times New Roman" w:cs="Times New Roman"/>
                <w:sz w:val="28"/>
                <w:szCs w:val="28"/>
              </w:rPr>
              <w:t>от чрезвычайных</w:t>
            </w:r>
            <w:r w:rsidR="004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9A8" w:rsidRPr="00544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9A8" w:rsidRPr="004B35DA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в учреждениях, организациях 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B35DA" w:rsidRPr="004B35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5449A8" w:rsidRPr="004B3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54EA" w:rsidRPr="004B35DA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B554EA" w:rsidRPr="004B35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35DA">
              <w:rPr>
                <w:rFonts w:ascii="Times New Roman" w:hAnsi="Times New Roman" w:cs="Times New Roman"/>
                <w:sz w:val="28"/>
                <w:szCs w:val="28"/>
              </w:rPr>
              <w:t>тиях</w:t>
            </w:r>
            <w:r w:rsidR="00B554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134" w:type="dxa"/>
          </w:tcPr>
          <w:p w:rsidR="00510F46" w:rsidRPr="002869CA" w:rsidRDefault="005449A8" w:rsidP="007D1F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47F42" w:rsidRDefault="005449A8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Ю.</w:t>
            </w:r>
          </w:p>
          <w:p w:rsidR="005449A8" w:rsidRPr="005449A8" w:rsidRDefault="004A47CD" w:rsidP="000A04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449A8" w:rsidRPr="005449A8">
              <w:rPr>
                <w:rFonts w:ascii="Times New Roman" w:hAnsi="Times New Roman" w:cs="Times New Roman"/>
                <w:sz w:val="24"/>
                <w:szCs w:val="24"/>
              </w:rPr>
              <w:t>л. О</w:t>
            </w:r>
            <w:r w:rsidR="005449A8">
              <w:rPr>
                <w:rFonts w:ascii="Times New Roman" w:hAnsi="Times New Roman" w:cs="Times New Roman"/>
                <w:sz w:val="24"/>
                <w:szCs w:val="24"/>
              </w:rPr>
              <w:t xml:space="preserve">ктябрьская, </w:t>
            </w:r>
            <w:r w:rsidR="005449A8" w:rsidRPr="005449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904D9" w:rsidRPr="002869CA" w:rsidTr="00A94308">
        <w:tc>
          <w:tcPr>
            <w:tcW w:w="567" w:type="dxa"/>
          </w:tcPr>
          <w:p w:rsidR="001904D9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1904D9" w:rsidRDefault="001904D9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Зубной техник                                                           </w:t>
            </w:r>
          </w:p>
        </w:tc>
        <w:tc>
          <w:tcPr>
            <w:tcW w:w="1134" w:type="dxa"/>
          </w:tcPr>
          <w:p w:rsidR="001904D9" w:rsidRDefault="001904D9" w:rsidP="007D1F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1904D9" w:rsidRDefault="001904D9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 И.В.</w:t>
            </w:r>
          </w:p>
        </w:tc>
      </w:tr>
      <w:tr w:rsidR="006763B0" w:rsidRPr="002869CA" w:rsidTr="00A94308">
        <w:trPr>
          <w:trHeight w:val="271"/>
        </w:trPr>
        <w:tc>
          <w:tcPr>
            <w:tcW w:w="567" w:type="dxa"/>
            <w:vMerge w:val="restart"/>
          </w:tcPr>
          <w:p w:rsidR="006763B0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63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vMerge w:val="restart"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3B0" w:rsidRPr="002869CA" w:rsidRDefault="006763B0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6763B0" w:rsidRPr="002869CA" w:rsidRDefault="0033056F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6763B0" w:rsidRPr="002869CA" w:rsidTr="00A94308">
        <w:trPr>
          <w:trHeight w:val="306"/>
        </w:trPr>
        <w:tc>
          <w:tcPr>
            <w:tcW w:w="567" w:type="dxa"/>
            <w:vMerge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3B0" w:rsidRPr="002869CA" w:rsidRDefault="006763B0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6763B0" w:rsidRPr="002869CA" w:rsidTr="00A94308">
        <w:trPr>
          <w:trHeight w:val="306"/>
        </w:trPr>
        <w:tc>
          <w:tcPr>
            <w:tcW w:w="567" w:type="dxa"/>
            <w:vMerge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63B0" w:rsidRPr="002869CA" w:rsidRDefault="006763B0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6763B0" w:rsidRPr="002869CA" w:rsidRDefault="006763B0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М.А.</w:t>
            </w:r>
          </w:p>
        </w:tc>
      </w:tr>
      <w:tr w:rsidR="009061F1" w:rsidRPr="002869CA" w:rsidTr="00A94308">
        <w:trPr>
          <w:trHeight w:val="342"/>
        </w:trPr>
        <w:tc>
          <w:tcPr>
            <w:tcW w:w="567" w:type="dxa"/>
          </w:tcPr>
          <w:p w:rsidR="009061F1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9061F1" w:rsidRPr="002869CA" w:rsidRDefault="009061F1" w:rsidP="007D1F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                                                                   </w:t>
            </w:r>
          </w:p>
        </w:tc>
        <w:tc>
          <w:tcPr>
            <w:tcW w:w="1134" w:type="dxa"/>
          </w:tcPr>
          <w:p w:rsidR="009061F1" w:rsidRPr="002869CA" w:rsidRDefault="009061F1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9061F1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С.В.</w:t>
            </w:r>
          </w:p>
        </w:tc>
      </w:tr>
      <w:tr w:rsidR="00B47F42" w:rsidRPr="002869CA" w:rsidTr="00A94308">
        <w:tc>
          <w:tcPr>
            <w:tcW w:w="567" w:type="dxa"/>
          </w:tcPr>
          <w:p w:rsidR="00B47F42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Новая аптека</w:t>
            </w:r>
            <w:r w:rsidR="00510F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1134" w:type="dxa"/>
          </w:tcPr>
          <w:p w:rsidR="00B47F42" w:rsidRPr="002869CA" w:rsidRDefault="00B47F42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Сурина О. М.</w:t>
            </w:r>
          </w:p>
        </w:tc>
      </w:tr>
      <w:tr w:rsidR="006E02FC" w:rsidRPr="002869CA" w:rsidTr="00A94308">
        <w:tc>
          <w:tcPr>
            <w:tcW w:w="567" w:type="dxa"/>
          </w:tcPr>
          <w:p w:rsidR="006E02FC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59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6E02FC" w:rsidRDefault="006E02FC" w:rsidP="003D3A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Педиатрическая фармакология</w:t>
            </w:r>
          </w:p>
        </w:tc>
        <w:tc>
          <w:tcPr>
            <w:tcW w:w="1134" w:type="dxa"/>
          </w:tcPr>
          <w:p w:rsidR="006E02FC" w:rsidRPr="0033056F" w:rsidRDefault="006E02FC" w:rsidP="003305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6E02FC" w:rsidRDefault="006E02FC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B47F42" w:rsidRPr="002869CA" w:rsidTr="00A94308">
        <w:trPr>
          <w:trHeight w:val="135"/>
        </w:trPr>
        <w:tc>
          <w:tcPr>
            <w:tcW w:w="567" w:type="dxa"/>
            <w:vMerge w:val="restart"/>
          </w:tcPr>
          <w:p w:rsidR="00B47F42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  <w:vMerge w:val="restart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  <w:r w:rsidR="004021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B47F42" w:rsidRPr="002869CA" w:rsidRDefault="0033056F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47F42" w:rsidRPr="002869CA" w:rsidTr="00A94308">
        <w:trPr>
          <w:trHeight w:val="135"/>
        </w:trPr>
        <w:tc>
          <w:tcPr>
            <w:tcW w:w="567" w:type="dxa"/>
            <w:vMerge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A4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Донского, 23а</w:t>
            </w:r>
          </w:p>
        </w:tc>
      </w:tr>
      <w:tr w:rsidR="00B47F42" w:rsidRPr="002869CA" w:rsidTr="00A94308">
        <w:trPr>
          <w:trHeight w:val="135"/>
        </w:trPr>
        <w:tc>
          <w:tcPr>
            <w:tcW w:w="567" w:type="dxa"/>
            <w:vMerge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vMerge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3" w:type="dxa"/>
            <w:shd w:val="clear" w:color="auto" w:fill="auto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Ерофеева М. А.</w:t>
            </w:r>
          </w:p>
        </w:tc>
      </w:tr>
      <w:tr w:rsidR="00B47F42" w:rsidRPr="002869CA" w:rsidTr="00A94308">
        <w:tc>
          <w:tcPr>
            <w:tcW w:w="567" w:type="dxa"/>
          </w:tcPr>
          <w:p w:rsidR="00B47F42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Справочник заведующего КДЛ</w:t>
            </w:r>
            <w:r w:rsidR="009061F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B47F42" w:rsidRPr="002869CA" w:rsidRDefault="00B47F42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Ознобихина </w:t>
            </w:r>
            <w:r w:rsidRPr="000B0478"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A15CF0" w:rsidRPr="002869CA" w:rsidTr="00657DCD">
        <w:tc>
          <w:tcPr>
            <w:tcW w:w="10456" w:type="dxa"/>
            <w:gridSpan w:val="4"/>
          </w:tcPr>
          <w:p w:rsidR="00A15CF0" w:rsidRPr="002869CA" w:rsidRDefault="00A15CF0" w:rsidP="00A15CF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4F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ПРОДУКТ</w:t>
            </w:r>
          </w:p>
        </w:tc>
      </w:tr>
      <w:tr w:rsidR="00A15CF0" w:rsidRPr="002869CA" w:rsidTr="001904D9">
        <w:tc>
          <w:tcPr>
            <w:tcW w:w="567" w:type="dxa"/>
          </w:tcPr>
          <w:p w:rsidR="00A15CF0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6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2" w:type="dxa"/>
          </w:tcPr>
          <w:p w:rsidR="00A15CF0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медицинская сестра: журнал для руководителей среднего медперсонала. База данных</w:t>
            </w:r>
            <w:r w:rsidR="00A15C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15CF0" w:rsidRPr="002869CA" w:rsidRDefault="00A15CF0" w:rsidP="002869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A15CF0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9E6A67" w:rsidRPr="002869CA" w:rsidRDefault="009E6A67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Д.Донского, 23а</w:t>
            </w:r>
          </w:p>
        </w:tc>
      </w:tr>
      <w:tr w:rsidR="00B47F42" w:rsidRPr="002869CA" w:rsidTr="001904D9">
        <w:tc>
          <w:tcPr>
            <w:tcW w:w="567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</w:tcPr>
          <w:p w:rsid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>Итого:  наименований  -</w:t>
            </w:r>
            <w:r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A6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6B3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16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69CA" w:rsidRDefault="00657DCD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746FB" w:rsidRPr="002869CA">
              <w:rPr>
                <w:rFonts w:ascii="Times New Roman" w:hAnsi="Times New Roman" w:cs="Times New Roman"/>
                <w:sz w:val="28"/>
                <w:szCs w:val="28"/>
              </w:rPr>
              <w:t>комплектов</w:t>
            </w:r>
            <w:r w:rsidR="00B47F42"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20D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6B3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47F42"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</w:p>
          <w:p w:rsidR="00B47F42" w:rsidRPr="002869CA" w:rsidRDefault="00657DCD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47F42"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на  сумму </w:t>
            </w:r>
            <w:r w:rsidR="0011617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52B">
              <w:rPr>
                <w:rFonts w:ascii="Times New Roman" w:hAnsi="Times New Roman" w:cs="Times New Roman"/>
                <w:b/>
                <w:sz w:val="28"/>
                <w:szCs w:val="28"/>
              </w:rPr>
              <w:t>89261</w:t>
            </w:r>
            <w:r w:rsidR="004809E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E02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152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2869CA" w:rsidRPr="00286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</w:t>
            </w:r>
            <w:r w:rsidR="004D25B5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</w:p>
        </w:tc>
        <w:tc>
          <w:tcPr>
            <w:tcW w:w="1134" w:type="dxa"/>
          </w:tcPr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04C8" w:rsidRPr="002869CA" w:rsidRDefault="00B47F42" w:rsidP="000A04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869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7F42" w:rsidRPr="002869CA" w:rsidRDefault="00B47F42" w:rsidP="000A04C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7DCD" w:rsidRDefault="00657DCD" w:rsidP="003E27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4C44" w:rsidRPr="00E674DA" w:rsidRDefault="00B47F42" w:rsidP="003E27C7">
      <w:pPr>
        <w:pStyle w:val="a3"/>
        <w:rPr>
          <w:rFonts w:ascii="Times New Roman" w:hAnsi="Times New Roman" w:cs="Times New Roman"/>
          <w:sz w:val="28"/>
          <w:szCs w:val="28"/>
        </w:rPr>
      </w:pPr>
      <w:r w:rsidRPr="003E27C7"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2869CA">
        <w:rPr>
          <w:sz w:val="28"/>
          <w:szCs w:val="28"/>
        </w:rPr>
        <w:t xml:space="preserve">                                          </w:t>
      </w:r>
      <w:r w:rsidR="006B4CE4" w:rsidRPr="002869CA">
        <w:rPr>
          <w:sz w:val="28"/>
          <w:szCs w:val="28"/>
        </w:rPr>
        <w:t xml:space="preserve">               </w:t>
      </w:r>
      <w:r w:rsidRPr="003E27C7">
        <w:rPr>
          <w:rFonts w:ascii="Times New Roman" w:hAnsi="Times New Roman" w:cs="Times New Roman"/>
          <w:sz w:val="28"/>
          <w:szCs w:val="28"/>
        </w:rPr>
        <w:t>Гейне В. И.</w:t>
      </w:r>
      <w:r w:rsidR="00D94C44" w:rsidRPr="003E27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4C44" w:rsidRP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B06FC" w:rsidRPr="003E27C7">
        <w:rPr>
          <w:rFonts w:ascii="Times New Roman" w:hAnsi="Times New Roman" w:cs="Times New Roman"/>
        </w:rPr>
        <w:t xml:space="preserve">             </w:t>
      </w:r>
      <w:r w:rsidR="00D94C44" w:rsidRPr="003E27C7">
        <w:rPr>
          <w:rFonts w:ascii="Times New Roman" w:hAnsi="Times New Roman" w:cs="Times New Roman"/>
        </w:rPr>
        <w:t xml:space="preserve">   </w:t>
      </w:r>
      <w:r w:rsidR="004A47CD" w:rsidRPr="003E27C7">
        <w:rPr>
          <w:rFonts w:ascii="Times New Roman" w:hAnsi="Times New Roman" w:cs="Times New Roman"/>
        </w:rPr>
        <w:t xml:space="preserve">                                      </w:t>
      </w:r>
      <w:r w:rsidR="003E27C7" w:rsidRP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="003E27C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4A47CD" w:rsidRPr="003E27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7F42" w:rsidRPr="002869CA" w:rsidRDefault="00B47F42" w:rsidP="000A04C8">
      <w:pPr>
        <w:pStyle w:val="a3"/>
        <w:rPr>
          <w:rFonts w:ascii="Times New Roman" w:hAnsi="Times New Roman" w:cs="Times New Roman"/>
        </w:rPr>
      </w:pPr>
      <w:r w:rsidRPr="002869CA">
        <w:rPr>
          <w:rFonts w:ascii="Times New Roman" w:hAnsi="Times New Roman" w:cs="Times New Roman"/>
        </w:rPr>
        <w:t>Тел. раб.  226-72-19</w:t>
      </w:r>
      <w:r w:rsidR="00E6152B">
        <w:rPr>
          <w:rFonts w:ascii="Times New Roman" w:hAnsi="Times New Roman" w:cs="Times New Roman"/>
        </w:rPr>
        <w:t xml:space="preserve">                                                                                          24.06.2022</w:t>
      </w:r>
    </w:p>
    <w:p w:rsidR="00772390" w:rsidRPr="00E674DA" w:rsidRDefault="00B47F42" w:rsidP="00E674DA">
      <w:pPr>
        <w:pStyle w:val="a3"/>
        <w:rPr>
          <w:rFonts w:ascii="Times New Roman" w:hAnsi="Times New Roman" w:cs="Times New Roman"/>
        </w:rPr>
      </w:pPr>
      <w:r w:rsidRPr="002869CA">
        <w:rPr>
          <w:rFonts w:ascii="Times New Roman" w:hAnsi="Times New Roman" w:cs="Times New Roman"/>
        </w:rPr>
        <w:t xml:space="preserve">Тел. </w:t>
      </w:r>
      <w:proofErr w:type="spellStart"/>
      <w:r w:rsidRPr="002869CA">
        <w:rPr>
          <w:rFonts w:ascii="Times New Roman" w:hAnsi="Times New Roman" w:cs="Times New Roman"/>
        </w:rPr>
        <w:t>моб</w:t>
      </w:r>
      <w:proofErr w:type="spellEnd"/>
      <w:r w:rsidRPr="002869CA">
        <w:rPr>
          <w:rFonts w:ascii="Times New Roman" w:hAnsi="Times New Roman" w:cs="Times New Roman"/>
        </w:rPr>
        <w:t>.  8-923-129-63-73</w:t>
      </w:r>
    </w:p>
    <w:sectPr w:rsidR="00772390" w:rsidRPr="00E674DA" w:rsidSect="00657DC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7F42"/>
    <w:rsid w:val="000520B3"/>
    <w:rsid w:val="00064913"/>
    <w:rsid w:val="000A04C8"/>
    <w:rsid w:val="000A3B64"/>
    <w:rsid w:val="000B0478"/>
    <w:rsid w:val="000E38AE"/>
    <w:rsid w:val="000F201C"/>
    <w:rsid w:val="00105CB9"/>
    <w:rsid w:val="0011617B"/>
    <w:rsid w:val="001904D9"/>
    <w:rsid w:val="00220DA1"/>
    <w:rsid w:val="00282348"/>
    <w:rsid w:val="002869CA"/>
    <w:rsid w:val="002A1A06"/>
    <w:rsid w:val="0033056F"/>
    <w:rsid w:val="00383C9F"/>
    <w:rsid w:val="003D3AEE"/>
    <w:rsid w:val="003E27C7"/>
    <w:rsid w:val="0040213A"/>
    <w:rsid w:val="00410B2D"/>
    <w:rsid w:val="00425F01"/>
    <w:rsid w:val="004809E4"/>
    <w:rsid w:val="004A47CD"/>
    <w:rsid w:val="004B35DA"/>
    <w:rsid w:val="004D25B5"/>
    <w:rsid w:val="00510F46"/>
    <w:rsid w:val="00516B32"/>
    <w:rsid w:val="00527F6A"/>
    <w:rsid w:val="005449A8"/>
    <w:rsid w:val="0057621F"/>
    <w:rsid w:val="005B1FA2"/>
    <w:rsid w:val="00621E1E"/>
    <w:rsid w:val="006306AE"/>
    <w:rsid w:val="00657DCD"/>
    <w:rsid w:val="00662DF3"/>
    <w:rsid w:val="006763B0"/>
    <w:rsid w:val="006B49A2"/>
    <w:rsid w:val="006B4CE4"/>
    <w:rsid w:val="006E02FC"/>
    <w:rsid w:val="0075015C"/>
    <w:rsid w:val="00772390"/>
    <w:rsid w:val="00782D4A"/>
    <w:rsid w:val="007C1AE5"/>
    <w:rsid w:val="007D1FB5"/>
    <w:rsid w:val="00856A76"/>
    <w:rsid w:val="009061F1"/>
    <w:rsid w:val="009E6A67"/>
    <w:rsid w:val="00A15CF0"/>
    <w:rsid w:val="00A270AC"/>
    <w:rsid w:val="00A746FB"/>
    <w:rsid w:val="00A94308"/>
    <w:rsid w:val="00B47F42"/>
    <w:rsid w:val="00B554EA"/>
    <w:rsid w:val="00C1734F"/>
    <w:rsid w:val="00C819A2"/>
    <w:rsid w:val="00D870E3"/>
    <w:rsid w:val="00D94C44"/>
    <w:rsid w:val="00DF3D14"/>
    <w:rsid w:val="00E42190"/>
    <w:rsid w:val="00E454F5"/>
    <w:rsid w:val="00E6152B"/>
    <w:rsid w:val="00E64223"/>
    <w:rsid w:val="00E674DA"/>
    <w:rsid w:val="00E83D37"/>
    <w:rsid w:val="00EB5958"/>
    <w:rsid w:val="00EB798D"/>
    <w:rsid w:val="00F55280"/>
    <w:rsid w:val="00F80E6D"/>
    <w:rsid w:val="00FB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4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8</cp:revision>
  <cp:lastPrinted>2019-01-10T05:39:00Z</cp:lastPrinted>
  <dcterms:created xsi:type="dcterms:W3CDTF">2001-12-31T18:09:00Z</dcterms:created>
  <dcterms:modified xsi:type="dcterms:W3CDTF">2022-06-24T05:34:00Z</dcterms:modified>
</cp:coreProperties>
</file>